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8091" w14:textId="6D8831AE" w:rsidR="00FE6AA5" w:rsidRDefault="00304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36" w:line="258" w:lineRule="auto"/>
        <w:ind w:left="-5"/>
      </w:pPr>
      <w:r>
        <w:t xml:space="preserve"> </w:t>
      </w:r>
      <w:r>
        <w:rPr>
          <w:b/>
        </w:rPr>
        <w:t xml:space="preserve">For more information or questions about the tool kit, please contact the instructor, Luke Thomas @ 208-792-2566 or </w:t>
      </w:r>
      <w:r>
        <w:rPr>
          <w:b/>
          <w:color w:val="0563C1"/>
          <w:u w:val="single" w:color="0563C1"/>
        </w:rPr>
        <w:t>jesegebartt</w:t>
      </w:r>
      <w:r>
        <w:rPr>
          <w:b/>
          <w:color w:val="0563C1"/>
          <w:u w:val="single" w:color="0563C1"/>
        </w:rPr>
        <w:t>@lcsc.edu</w:t>
      </w:r>
      <w:r>
        <w:rPr>
          <w:b/>
        </w:rPr>
        <w:t xml:space="preserve">. </w:t>
      </w:r>
    </w:p>
    <w:p w14:paraId="44C7199C" w14:textId="77777777" w:rsidR="00FE6AA5" w:rsidRDefault="00304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" w:line="258" w:lineRule="auto"/>
        <w:ind w:left="-5"/>
      </w:pPr>
      <w:r>
        <w:rPr>
          <w:b/>
        </w:rPr>
        <w:t>FIRST YEAR</w:t>
      </w:r>
    </w:p>
    <w:tbl>
      <w:tblPr>
        <w:tblStyle w:val="TableGrid"/>
        <w:tblW w:w="9586" w:type="dxa"/>
        <w:tblInd w:w="-1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10913"/>
      </w:tblGrid>
      <w:tr w:rsidR="00FE6AA5" w14:paraId="0F77A243" w14:textId="77777777">
        <w:trPr>
          <w:trHeight w:val="1194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252E604C" w14:textId="77777777" w:rsidR="00FE6AA5" w:rsidRDefault="00FE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1327" w:right="247" w:firstLine="0"/>
            </w:pPr>
          </w:p>
          <w:tbl>
            <w:tblPr>
              <w:tblStyle w:val="TableGrid"/>
              <w:tblW w:w="4546" w:type="dxa"/>
              <w:tblInd w:w="0" w:type="dxa"/>
              <w:tblCellMar>
                <w:top w:w="81" w:type="dxa"/>
                <w:left w:w="11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46"/>
            </w:tblGrid>
            <w:tr w:rsidR="00FE6AA5" w14:paraId="616ABA37" w14:textId="77777777">
              <w:trPr>
                <w:trHeight w:val="1063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31094A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Screw Drivers </w:t>
                  </w:r>
                </w:p>
                <w:p w14:paraId="173E593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Phillips set </w:t>
                  </w:r>
                </w:p>
                <w:p w14:paraId="4DF24EA7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Slotted set </w:t>
                  </w:r>
                </w:p>
                <w:p w14:paraId="63C0402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Torx set </w:t>
                  </w:r>
                </w:p>
              </w:tc>
            </w:tr>
          </w:tbl>
          <w:p w14:paraId="5676AED7" w14:textId="77777777" w:rsidR="00FE6AA5" w:rsidRDefault="00FE6AA5">
            <w:pPr>
              <w:spacing w:after="160" w:line="259" w:lineRule="auto"/>
              <w:ind w:left="0" w:firstLine="0"/>
            </w:pPr>
          </w:p>
        </w:tc>
        <w:tc>
          <w:tcPr>
            <w:tcW w:w="47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1E464C" w14:textId="77777777" w:rsidR="00FE6AA5" w:rsidRDefault="00FE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6120" w:right="10913" w:firstLine="0"/>
            </w:pPr>
          </w:p>
          <w:tbl>
            <w:tblPr>
              <w:tblStyle w:val="TableGrid"/>
              <w:tblW w:w="4546" w:type="dxa"/>
              <w:tblInd w:w="247" w:type="dxa"/>
              <w:tblCellMar>
                <w:top w:w="81" w:type="dxa"/>
                <w:left w:w="113" w:type="dxa"/>
                <w:bottom w:w="0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46"/>
            </w:tblGrid>
            <w:tr w:rsidR="00FE6AA5" w14:paraId="7368BEB2" w14:textId="77777777">
              <w:trPr>
                <w:trHeight w:val="3593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7BA36D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1/2 Inch Drive Socket Set </w:t>
                  </w:r>
                </w:p>
                <w:p w14:paraId="68399A49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Ratchet </w:t>
                  </w:r>
                </w:p>
                <w:p w14:paraId="04E0CEF2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3-inch extension &amp; 6-inch extension </w:t>
                  </w:r>
                </w:p>
                <w:p w14:paraId="3F6FC705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Driver handle </w:t>
                  </w:r>
                </w:p>
                <w:p w14:paraId="3E32F1F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Metric 6-point shallow pockets – 4mm, 5mm, </w:t>
                  </w:r>
                </w:p>
                <w:p w14:paraId="437A7BAF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>6mm, 7mm, 8</w:t>
                  </w:r>
                  <w:proofErr w:type="gramStart"/>
                  <w:r>
                    <w:t>mm,  9</w:t>
                  </w:r>
                  <w:proofErr w:type="gramEnd"/>
                  <w:r>
                    <w:t xml:space="preserve">mm, 10mm, 11mm, 12mm, </w:t>
                  </w:r>
                </w:p>
                <w:p w14:paraId="4CE7BD51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13mm </w:t>
                  </w:r>
                </w:p>
                <w:p w14:paraId="7156B6F9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Metric 6-point deep sockets – 4mm, 5mm, </w:t>
                  </w:r>
                </w:p>
                <w:p w14:paraId="26B6538A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>6mm, 7mm, 8</w:t>
                  </w:r>
                  <w:proofErr w:type="gramStart"/>
                  <w:r>
                    <w:t>mm,  9</w:t>
                  </w:r>
                  <w:proofErr w:type="gramEnd"/>
                  <w:r>
                    <w:t xml:space="preserve">mm, 10mm, 11mm, 12mm, </w:t>
                  </w:r>
                </w:p>
                <w:p w14:paraId="3BAF89F5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13mm </w:t>
                  </w:r>
                </w:p>
                <w:p w14:paraId="584C5804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>SAE 6-point shallow sockets</w:t>
                  </w:r>
                  <w:r>
                    <w:t xml:space="preserve"> – 1/4, 5/16, 11/32, </w:t>
                  </w:r>
                </w:p>
                <w:p w14:paraId="03D96D65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3/8, 7/16, 1/2” </w:t>
                  </w:r>
                </w:p>
                <w:p w14:paraId="47466A4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SAE 6-point deep sockets – 1/4, 5/16, 11/32, 3/8, 7/16, 1/2” </w:t>
                  </w:r>
                </w:p>
              </w:tc>
            </w:tr>
          </w:tbl>
          <w:p w14:paraId="1468B1BF" w14:textId="77777777" w:rsidR="00FE6AA5" w:rsidRDefault="00FE6AA5">
            <w:pPr>
              <w:spacing w:after="160" w:line="259" w:lineRule="auto"/>
              <w:ind w:left="0" w:firstLine="0"/>
            </w:pPr>
          </w:p>
        </w:tc>
      </w:tr>
      <w:tr w:rsidR="00FE6AA5" w14:paraId="1453CDDF" w14:textId="77777777">
        <w:trPr>
          <w:trHeight w:val="2530"/>
        </w:trPr>
        <w:tc>
          <w:tcPr>
            <w:tcW w:w="47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98AED1" w14:textId="77777777" w:rsidR="00FE6AA5" w:rsidRDefault="00FE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1327" w:right="247" w:firstLine="0"/>
            </w:pPr>
          </w:p>
          <w:tbl>
            <w:tblPr>
              <w:tblStyle w:val="TableGrid"/>
              <w:tblW w:w="4546" w:type="dxa"/>
              <w:tblInd w:w="0" w:type="dxa"/>
              <w:tblCellMar>
                <w:top w:w="81" w:type="dxa"/>
                <w:left w:w="113" w:type="dxa"/>
                <w:bottom w:w="0" w:type="dxa"/>
                <w:right w:w="106" w:type="dxa"/>
              </w:tblCellMar>
              <w:tblLook w:val="04A0" w:firstRow="1" w:lastRow="0" w:firstColumn="1" w:lastColumn="0" w:noHBand="0" w:noVBand="1"/>
            </w:tblPr>
            <w:tblGrid>
              <w:gridCol w:w="4546"/>
            </w:tblGrid>
            <w:tr w:rsidR="00FE6AA5" w14:paraId="304DC3BB" w14:textId="77777777">
              <w:trPr>
                <w:trHeight w:val="3593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7776E5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1/4 Inch Drive Socket Set </w:t>
                  </w:r>
                </w:p>
                <w:p w14:paraId="2119097B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Ratchet </w:t>
                  </w:r>
                </w:p>
                <w:p w14:paraId="588D88CD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3-inch extension &amp; 6-inch extension </w:t>
                  </w:r>
                </w:p>
                <w:p w14:paraId="48C60780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Driver handle </w:t>
                  </w:r>
                </w:p>
                <w:p w14:paraId="701A89F8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Metric 6-point shallow pockets – 4mm, 5mm, </w:t>
                  </w:r>
                </w:p>
                <w:p w14:paraId="452BF271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>6mm, 7mm, 8</w:t>
                  </w:r>
                  <w:proofErr w:type="gramStart"/>
                  <w:r>
                    <w:t>mm,  9</w:t>
                  </w:r>
                  <w:proofErr w:type="gramEnd"/>
                  <w:r>
                    <w:t xml:space="preserve">mm, 10mm, 11mm, 12mm, </w:t>
                  </w:r>
                </w:p>
                <w:p w14:paraId="4200C2ED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13mm </w:t>
                  </w:r>
                </w:p>
                <w:p w14:paraId="3242CAD3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Metric 6-point deep sockets – 4mm, 5mm, </w:t>
                  </w:r>
                </w:p>
                <w:p w14:paraId="476BDA7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37" w:lineRule="auto"/>
                    <w:ind w:left="0" w:firstLine="0"/>
                  </w:pPr>
                  <w:r>
                    <w:t>6mm, 7mm, 8</w:t>
                  </w:r>
                  <w:proofErr w:type="gramStart"/>
                  <w:r>
                    <w:t>mm,  9</w:t>
                  </w:r>
                  <w:proofErr w:type="gramEnd"/>
                  <w:r>
                    <w:t xml:space="preserve">mm, 10mm, 11mm, 12mm, 13mm </w:t>
                  </w:r>
                </w:p>
                <w:p w14:paraId="0FA9E573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SAE 6-point shallow sockets – 1/4, 5/16, 11/32, </w:t>
                  </w:r>
                </w:p>
                <w:p w14:paraId="03D41FCF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3/8, 7/16, 1/2” </w:t>
                  </w:r>
                </w:p>
                <w:p w14:paraId="7BD4F00F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>SAE 6-point de</w:t>
                  </w:r>
                  <w:r>
                    <w:t xml:space="preserve">ep sockets – 1/4, 5/16, 11/32, </w:t>
                  </w:r>
                </w:p>
                <w:p w14:paraId="330A6191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3/8, 7/16, 1/2” </w:t>
                  </w:r>
                </w:p>
              </w:tc>
            </w:tr>
          </w:tbl>
          <w:p w14:paraId="325A9E6C" w14:textId="77777777" w:rsidR="00FE6AA5" w:rsidRDefault="00FE6A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7C65A2" w14:textId="77777777" w:rsidR="00FE6AA5" w:rsidRDefault="00FE6AA5">
            <w:pPr>
              <w:spacing w:after="160" w:line="259" w:lineRule="auto"/>
              <w:ind w:left="0" w:firstLine="0"/>
            </w:pPr>
          </w:p>
        </w:tc>
      </w:tr>
      <w:tr w:rsidR="00FE6AA5" w14:paraId="6EB7ED37" w14:textId="77777777">
        <w:trPr>
          <w:trHeight w:val="13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0DAB91" w14:textId="77777777" w:rsidR="00FE6AA5" w:rsidRDefault="00FE6AA5">
            <w:pPr>
              <w:spacing w:after="160" w:line="259" w:lineRule="auto"/>
              <w:ind w:left="0" w:firstLine="0"/>
            </w:pPr>
          </w:p>
        </w:tc>
        <w:tc>
          <w:tcPr>
            <w:tcW w:w="47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7BC56D" w14:textId="77777777" w:rsidR="00FE6AA5" w:rsidRDefault="00FE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6120" w:right="10913" w:firstLine="0"/>
            </w:pPr>
          </w:p>
          <w:tbl>
            <w:tblPr>
              <w:tblStyle w:val="TableGrid"/>
              <w:tblW w:w="4546" w:type="dxa"/>
              <w:tblInd w:w="247" w:type="dxa"/>
              <w:tblCellMar>
                <w:top w:w="81" w:type="dxa"/>
                <w:left w:w="11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46"/>
            </w:tblGrid>
            <w:tr w:rsidR="00FE6AA5" w14:paraId="6147942A" w14:textId="77777777">
              <w:trPr>
                <w:trHeight w:val="1570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51A1D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MISC. SUPPLIES </w:t>
                  </w:r>
                </w:p>
                <w:p w14:paraId="46BB8F20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Tool box (top or bottom box) </w:t>
                  </w:r>
                </w:p>
                <w:p w14:paraId="246E916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Small pocket pen flash light </w:t>
                  </w:r>
                </w:p>
                <w:p w14:paraId="40CDAB0F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General purpose hand dolly </w:t>
                  </w:r>
                </w:p>
                <w:p w14:paraId="2D283B96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Light dinging spoon </w:t>
                  </w:r>
                </w:p>
                <w:p w14:paraId="7B82BAD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Thumb drive </w:t>
                  </w:r>
                </w:p>
              </w:tc>
            </w:tr>
          </w:tbl>
          <w:p w14:paraId="120BEE0C" w14:textId="77777777" w:rsidR="00FE6AA5" w:rsidRDefault="00FE6AA5">
            <w:pPr>
              <w:spacing w:after="160" w:line="259" w:lineRule="auto"/>
              <w:ind w:left="0" w:firstLine="0"/>
            </w:pPr>
          </w:p>
        </w:tc>
      </w:tr>
      <w:tr w:rsidR="00FE6AA5" w14:paraId="356E5AF9" w14:textId="77777777">
        <w:trPr>
          <w:trHeight w:val="506"/>
        </w:trPr>
        <w:tc>
          <w:tcPr>
            <w:tcW w:w="47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14534A" w14:textId="77777777" w:rsidR="00FE6AA5" w:rsidRDefault="00FE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1327" w:right="247" w:firstLine="0"/>
            </w:pPr>
          </w:p>
          <w:tbl>
            <w:tblPr>
              <w:tblStyle w:val="TableGrid"/>
              <w:tblW w:w="4546" w:type="dxa"/>
              <w:tblInd w:w="0" w:type="dxa"/>
              <w:tblCellMar>
                <w:top w:w="81" w:type="dxa"/>
                <w:left w:w="113" w:type="dxa"/>
                <w:bottom w:w="0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46"/>
            </w:tblGrid>
            <w:tr w:rsidR="00FE6AA5" w14:paraId="132696D1" w14:textId="77777777">
              <w:trPr>
                <w:trHeight w:val="3593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BFE8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3/8 Inch Drive Socket Set </w:t>
                  </w:r>
                </w:p>
                <w:p w14:paraId="63F11155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Ratchet </w:t>
                  </w:r>
                </w:p>
                <w:p w14:paraId="3232C6D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3-inch extension &amp; 6-inch extension </w:t>
                  </w:r>
                </w:p>
                <w:p w14:paraId="6103F615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Driver handle </w:t>
                  </w:r>
                </w:p>
                <w:p w14:paraId="70046FBF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Metric 6-point shallow pockets – 4mm, 5mm, </w:t>
                  </w:r>
                </w:p>
                <w:p w14:paraId="753FF6B5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>6mm, 7mm, 8</w:t>
                  </w:r>
                  <w:proofErr w:type="gramStart"/>
                  <w:r>
                    <w:t>mm,  9</w:t>
                  </w:r>
                  <w:proofErr w:type="gramEnd"/>
                  <w:r>
                    <w:t xml:space="preserve">mm, 10mm, 11mm, 12mm, </w:t>
                  </w:r>
                </w:p>
                <w:p w14:paraId="31E87591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13mm </w:t>
                  </w:r>
                </w:p>
                <w:p w14:paraId="3DF3003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Metric 6-point deep sockets – 4mm, 5mm, </w:t>
                  </w:r>
                </w:p>
                <w:p w14:paraId="2E5CDF5B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>6mm, 7mm, 8</w:t>
                  </w:r>
                  <w:proofErr w:type="gramStart"/>
                  <w:r>
                    <w:t>mm,  9</w:t>
                  </w:r>
                  <w:proofErr w:type="gramEnd"/>
                  <w:r>
                    <w:t xml:space="preserve">mm, 10mm, 11mm, 12mm, </w:t>
                  </w:r>
                </w:p>
                <w:p w14:paraId="3BF16C91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13mm </w:t>
                  </w:r>
                </w:p>
                <w:p w14:paraId="37DECD98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SAE 6-point shallow sockets – 1/4, 5/16, 11/32, </w:t>
                  </w:r>
                </w:p>
                <w:p w14:paraId="79820EAA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3/8, 7/16, 1/2” </w:t>
                  </w:r>
                </w:p>
                <w:p w14:paraId="0D7996C8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SAE 6-point deep sockets – 1/4, 5/16, 11/32, </w:t>
                  </w:r>
                </w:p>
                <w:p w14:paraId="0C9A366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3/8, 7/16, 1/2” </w:t>
                  </w:r>
                </w:p>
              </w:tc>
            </w:tr>
          </w:tbl>
          <w:p w14:paraId="4A7491A3" w14:textId="77777777" w:rsidR="00FE6AA5" w:rsidRDefault="00FE6AA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03FF84" w14:textId="77777777" w:rsidR="00FE6AA5" w:rsidRDefault="00FE6AA5">
            <w:pPr>
              <w:spacing w:after="160" w:line="259" w:lineRule="auto"/>
              <w:ind w:left="0" w:firstLine="0"/>
            </w:pPr>
          </w:p>
        </w:tc>
      </w:tr>
      <w:tr w:rsidR="00FE6AA5" w14:paraId="41D2B4B8" w14:textId="77777777">
        <w:trPr>
          <w:trHeight w:val="20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A4CB36" w14:textId="77777777" w:rsidR="00FE6AA5" w:rsidRDefault="00FE6AA5">
            <w:pPr>
              <w:spacing w:after="160" w:line="259" w:lineRule="auto"/>
              <w:ind w:left="0" w:firstLine="0"/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7E14BEC4" w14:textId="77777777" w:rsidR="00FE6AA5" w:rsidRDefault="00FE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6120" w:right="10913" w:firstLine="0"/>
            </w:pPr>
          </w:p>
          <w:tbl>
            <w:tblPr>
              <w:tblStyle w:val="TableGrid"/>
              <w:tblW w:w="4546" w:type="dxa"/>
              <w:tblInd w:w="247" w:type="dxa"/>
              <w:tblCellMar>
                <w:top w:w="81" w:type="dxa"/>
                <w:left w:w="11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46"/>
            </w:tblGrid>
            <w:tr w:rsidR="00FE6AA5" w14:paraId="2267EC74" w14:textId="77777777">
              <w:trPr>
                <w:trHeight w:val="1822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E75179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CLIP TOOL </w:t>
                  </w:r>
                </w:p>
                <w:p w14:paraId="512D7AE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Body clip plier kit </w:t>
                  </w:r>
                </w:p>
                <w:p w14:paraId="58D1CC8F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Door handle clip remover (budget type) </w:t>
                  </w:r>
                </w:p>
                <w:p w14:paraId="03A16A76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Metal pry bars </w:t>
                  </w:r>
                </w:p>
                <w:p w14:paraId="627DE28B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Plastic prying kit </w:t>
                  </w:r>
                </w:p>
                <w:p w14:paraId="1268D8BF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Steck tri-clip removal/trim pliers </w:t>
                  </w:r>
                </w:p>
                <w:p w14:paraId="5B4FE097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Trim panel tool (V-notch) </w:t>
                  </w:r>
                </w:p>
              </w:tc>
            </w:tr>
          </w:tbl>
          <w:p w14:paraId="07E6F1B0" w14:textId="77777777" w:rsidR="00FE6AA5" w:rsidRDefault="00FE6AA5">
            <w:pPr>
              <w:spacing w:after="160" w:line="259" w:lineRule="auto"/>
              <w:ind w:left="0" w:firstLine="0"/>
            </w:pPr>
          </w:p>
        </w:tc>
      </w:tr>
      <w:tr w:rsidR="00FE6AA5" w14:paraId="2E2DD0F1" w14:textId="77777777">
        <w:trPr>
          <w:trHeight w:val="19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6BD122" w14:textId="77777777" w:rsidR="00FE6AA5" w:rsidRDefault="00FE6AA5">
            <w:pPr>
              <w:spacing w:after="160" w:line="259" w:lineRule="auto"/>
              <w:ind w:left="0" w:firstLine="0"/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0242DA79" w14:textId="77777777" w:rsidR="00FE6AA5" w:rsidRDefault="00FE6A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6120" w:right="10913" w:firstLine="0"/>
            </w:pPr>
          </w:p>
          <w:tbl>
            <w:tblPr>
              <w:tblStyle w:val="TableGrid"/>
              <w:tblW w:w="4546" w:type="dxa"/>
              <w:tblInd w:w="247" w:type="dxa"/>
              <w:tblCellMar>
                <w:top w:w="81" w:type="dxa"/>
                <w:left w:w="11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46"/>
            </w:tblGrid>
            <w:tr w:rsidR="00FE6AA5" w14:paraId="21392942" w14:textId="77777777">
              <w:trPr>
                <w:trHeight w:val="1822"/>
              </w:trPr>
              <w:tc>
                <w:tcPr>
                  <w:tcW w:w="4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C4149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MISC. BODY TOOLS </w:t>
                  </w:r>
                </w:p>
                <w:p w14:paraId="5257E83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3-inch flexible putty knife </w:t>
                  </w:r>
                </w:p>
                <w:p w14:paraId="117539CA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1-inch stiff putty knife </w:t>
                  </w:r>
                </w:p>
                <w:p w14:paraId="5936B4C0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6”-10” ice pick (awl) </w:t>
                  </w:r>
                </w:p>
                <w:p w14:paraId="22C116B3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Blow gun (rubber tipped) </w:t>
                  </w:r>
                </w:p>
                <w:p w14:paraId="6490888C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Seam buster </w:t>
                  </w:r>
                </w:p>
                <w:p w14:paraId="17D3538E" w14:textId="77777777" w:rsidR="00FE6AA5" w:rsidRDefault="0030401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0" w:line="259" w:lineRule="auto"/>
                    <w:ind w:left="0" w:firstLine="0"/>
                  </w:pPr>
                  <w:r>
                    <w:t xml:space="preserve">Small pick set </w:t>
                  </w:r>
                </w:p>
              </w:tc>
            </w:tr>
          </w:tbl>
          <w:p w14:paraId="28F08512" w14:textId="77777777" w:rsidR="00FE6AA5" w:rsidRDefault="00FE6AA5">
            <w:pPr>
              <w:spacing w:after="160" w:line="259" w:lineRule="auto"/>
              <w:ind w:left="0" w:firstLine="0"/>
            </w:pPr>
          </w:p>
        </w:tc>
      </w:tr>
    </w:tbl>
    <w:p w14:paraId="2EB57961" w14:textId="77777777" w:rsidR="00FE6AA5" w:rsidRDefault="00304018">
      <w:pPr>
        <w:pStyle w:val="Heading1"/>
        <w:ind w:left="2911"/>
      </w:pPr>
      <w:r>
        <w:t xml:space="preserve">SAFETY EQUIPEMENT </w:t>
      </w:r>
    </w:p>
    <w:p w14:paraId="02FE5130" w14:textId="77777777" w:rsidR="00FE6AA5" w:rsidRDefault="00304018">
      <w:pPr>
        <w:spacing w:after="3" w:line="259" w:lineRule="auto"/>
        <w:ind w:left="2911"/>
        <w:jc w:val="center"/>
      </w:pPr>
      <w:r>
        <w:t xml:space="preserve">Face Shield </w:t>
      </w:r>
    </w:p>
    <w:p w14:paraId="717D54D5" w14:textId="77777777" w:rsidR="00FE6AA5" w:rsidRDefault="00304018">
      <w:pPr>
        <w:ind w:left="2911"/>
      </w:pPr>
      <w:r>
        <w:t xml:space="preserve">Hearing protectors (ear muff type) </w:t>
      </w:r>
    </w:p>
    <w:p w14:paraId="702C6AA3" w14:textId="77777777" w:rsidR="00FE6AA5" w:rsidRDefault="00304018">
      <w:pPr>
        <w:spacing w:after="3" w:line="259" w:lineRule="auto"/>
        <w:ind w:left="2911"/>
        <w:jc w:val="center"/>
      </w:pPr>
      <w:r>
        <w:t xml:space="preserve">Leather work gloves </w:t>
      </w:r>
    </w:p>
    <w:p w14:paraId="7303D856" w14:textId="77777777" w:rsidR="00FE6AA5" w:rsidRDefault="00304018">
      <w:pPr>
        <w:spacing w:after="3" w:line="259" w:lineRule="auto"/>
        <w:ind w:left="2911"/>
        <w:jc w:val="center"/>
      </w:pPr>
      <w:r>
        <w:lastRenderedPageBreak/>
        <w:t xml:space="preserve">Safety glasses/goggles </w:t>
      </w:r>
    </w:p>
    <w:p w14:paraId="758F5573" w14:textId="77777777" w:rsidR="00FE6AA5" w:rsidRDefault="00FE6AA5">
      <w:pPr>
        <w:sectPr w:rsidR="00FE6AA5">
          <w:pgSz w:w="12240" w:h="15840"/>
          <w:pgMar w:top="1440" w:right="1634" w:bottom="1440" w:left="1440" w:header="720" w:footer="720" w:gutter="0"/>
          <w:cols w:space="720"/>
        </w:sectPr>
      </w:pPr>
    </w:p>
    <w:p w14:paraId="16CE0082" w14:textId="77777777" w:rsidR="00FE6AA5" w:rsidRDefault="00304018">
      <w:pPr>
        <w:pStyle w:val="Heading1"/>
        <w:ind w:left="-5"/>
      </w:pPr>
      <w:r>
        <w:t xml:space="preserve">MEASURING TOOLS </w:t>
      </w:r>
    </w:p>
    <w:p w14:paraId="77F64C12" w14:textId="77777777" w:rsidR="00FE6AA5" w:rsidRDefault="00304018">
      <w:pPr>
        <w:ind w:left="-5"/>
      </w:pPr>
      <w:r>
        <w:t xml:space="preserve">25-foot measuring tape with standard &amp; metric </w:t>
      </w:r>
    </w:p>
    <w:p w14:paraId="3ED14E5E" w14:textId="77777777" w:rsidR="00FE6AA5" w:rsidRDefault="00304018">
      <w:pPr>
        <w:spacing w:after="300"/>
        <w:ind w:left="-5"/>
      </w:pPr>
      <w:r>
        <w:t xml:space="preserve">scales 36-inch metal straight edge </w:t>
      </w:r>
    </w:p>
    <w:p w14:paraId="7EB8417D" w14:textId="77777777" w:rsidR="00FE6AA5" w:rsidRDefault="00304018">
      <w:pPr>
        <w:pStyle w:val="Heading1"/>
        <w:ind w:left="-5"/>
      </w:pPr>
      <w:r>
        <w:t xml:space="preserve">SANDING TOOLS </w:t>
      </w:r>
    </w:p>
    <w:p w14:paraId="7DB55457" w14:textId="77777777" w:rsidR="00FE6AA5" w:rsidRDefault="00304018">
      <w:pPr>
        <w:ind w:left="-5"/>
      </w:pPr>
      <w:r>
        <w:t xml:space="preserve">Dura-block type kit </w:t>
      </w:r>
    </w:p>
    <w:p w14:paraId="3071783B" w14:textId="77777777" w:rsidR="00FE6AA5" w:rsidRDefault="00304018">
      <w:pPr>
        <w:ind w:left="-5"/>
      </w:pPr>
      <w:r>
        <w:t xml:space="preserve">Soft wet-sanding block </w:t>
      </w:r>
    </w:p>
    <w:p w14:paraId="0C1E3532" w14:textId="77777777" w:rsidR="00FE6AA5" w:rsidRDefault="00304018">
      <w:pPr>
        <w:ind w:left="-5"/>
      </w:pPr>
      <w:r>
        <w:t xml:space="preserve">Dura-block 16” </w:t>
      </w:r>
    </w:p>
    <w:p w14:paraId="7DEB76C2" w14:textId="77777777" w:rsidR="00FE6AA5" w:rsidRDefault="00304018">
      <w:pPr>
        <w:spacing w:after="297"/>
        <w:ind w:left="-5"/>
      </w:pPr>
      <w:r>
        <w:t xml:space="preserve">Dura-block 12” teardrops </w:t>
      </w:r>
    </w:p>
    <w:p w14:paraId="4D37E823" w14:textId="77777777" w:rsidR="00FE6AA5" w:rsidRDefault="00304018">
      <w:pPr>
        <w:pStyle w:val="Heading1"/>
        <w:ind w:left="-5"/>
      </w:pPr>
      <w:r>
        <w:t xml:space="preserve">PLIERS </w:t>
      </w:r>
    </w:p>
    <w:p w14:paraId="74D163B3" w14:textId="77777777" w:rsidR="00FE6AA5" w:rsidRDefault="00304018">
      <w:pPr>
        <w:ind w:left="-5"/>
      </w:pPr>
      <w:r>
        <w:t xml:space="preserve">10” channel locks </w:t>
      </w:r>
    </w:p>
    <w:p w14:paraId="1FEAB3D4" w14:textId="77777777" w:rsidR="00FE6AA5" w:rsidRDefault="00304018">
      <w:pPr>
        <w:ind w:left="-5"/>
      </w:pPr>
      <w:r>
        <w:t xml:space="preserve">6” channel locks </w:t>
      </w:r>
    </w:p>
    <w:p w14:paraId="0A0191C7" w14:textId="77777777" w:rsidR="00FE6AA5" w:rsidRDefault="00304018">
      <w:pPr>
        <w:ind w:left="-5"/>
      </w:pPr>
      <w:r>
        <w:t>6” needle nose 6” side cut</w:t>
      </w:r>
      <w:r>
        <w:t xml:space="preserve">ting </w:t>
      </w:r>
    </w:p>
    <w:p w14:paraId="794236E3" w14:textId="77777777" w:rsidR="00FE6AA5" w:rsidRDefault="00304018">
      <w:pPr>
        <w:ind w:left="-5"/>
      </w:pPr>
      <w:r>
        <w:t xml:space="preserve">Needle nose locking pliers </w:t>
      </w:r>
    </w:p>
    <w:p w14:paraId="7C409A1F" w14:textId="77777777" w:rsidR="00FE6AA5" w:rsidRDefault="00304018">
      <w:pPr>
        <w:ind w:left="-5"/>
      </w:pPr>
      <w:r>
        <w:t xml:space="preserve">Standard locking pliers </w:t>
      </w:r>
    </w:p>
    <w:p w14:paraId="55659A9C" w14:textId="77777777" w:rsidR="00FE6AA5" w:rsidRDefault="00304018">
      <w:pPr>
        <w:pStyle w:val="Heading1"/>
        <w:ind w:left="-5"/>
      </w:pPr>
      <w:r>
        <w:t xml:space="preserve">COMBINATION WRENCH SETS </w:t>
      </w:r>
    </w:p>
    <w:p w14:paraId="35E93C8C" w14:textId="77777777" w:rsidR="00FE6AA5" w:rsidRDefault="00304018">
      <w:pPr>
        <w:ind w:left="-5"/>
      </w:pPr>
      <w:r>
        <w:t xml:space="preserve">SAE – 1/4, 5/16, 3/8, 7/16, ½, 9/16, 5/8, 11/16, </w:t>
      </w:r>
    </w:p>
    <w:p w14:paraId="4FC49396" w14:textId="77777777" w:rsidR="00FE6AA5" w:rsidRDefault="00304018">
      <w:pPr>
        <w:ind w:left="-5"/>
      </w:pPr>
      <w:r>
        <w:t xml:space="preserve">3/4, 13/16, 7/8, 15/16” </w:t>
      </w:r>
    </w:p>
    <w:p w14:paraId="435EBB55" w14:textId="77777777" w:rsidR="00FE6AA5" w:rsidRDefault="00304018">
      <w:pPr>
        <w:ind w:left="-5"/>
      </w:pPr>
      <w:r>
        <w:t xml:space="preserve">Metric – 7mm, 8mm, 9mm, 10mm, 11mm, </w:t>
      </w:r>
    </w:p>
    <w:p w14:paraId="24457D8E" w14:textId="77777777" w:rsidR="00FE6AA5" w:rsidRDefault="00304018">
      <w:pPr>
        <w:spacing w:after="300"/>
        <w:ind w:left="-5"/>
      </w:pPr>
      <w:r>
        <w:t xml:space="preserve">12mm, 13mm, 14mm, 15mm, 17mm, 18mm, 19mm </w:t>
      </w:r>
    </w:p>
    <w:p w14:paraId="18EE639D" w14:textId="77777777" w:rsidR="00FE6AA5" w:rsidRDefault="00304018">
      <w:pPr>
        <w:pStyle w:val="Heading1"/>
        <w:ind w:left="-5" w:right="873"/>
      </w:pPr>
      <w:r>
        <w:t xml:space="preserve">ELECTRICAL </w:t>
      </w:r>
    </w:p>
    <w:p w14:paraId="0C704C44" w14:textId="77777777" w:rsidR="00FE6AA5" w:rsidRDefault="00304018">
      <w:pPr>
        <w:spacing w:after="300"/>
        <w:ind w:left="-5" w:right="873"/>
      </w:pPr>
      <w:r>
        <w:t>12-volt circuit tester Digital multimeter</w:t>
      </w:r>
    </w:p>
    <w:p w14:paraId="4B2A7218" w14:textId="77777777" w:rsidR="00FE6AA5" w:rsidRDefault="00304018">
      <w:pPr>
        <w:pStyle w:val="Heading1"/>
        <w:ind w:left="-5"/>
      </w:pPr>
      <w:r>
        <w:t xml:space="preserve">HAMMERS </w:t>
      </w:r>
    </w:p>
    <w:p w14:paraId="3667CEB2" w14:textId="77777777" w:rsidR="00FE6AA5" w:rsidRDefault="00304018">
      <w:pPr>
        <w:ind w:left="-5"/>
      </w:pPr>
      <w:r>
        <w:t xml:space="preserve">16oz Ball-peen hammer </w:t>
      </w:r>
    </w:p>
    <w:p w14:paraId="4771638C" w14:textId="77777777" w:rsidR="00FE6AA5" w:rsidRDefault="00304018">
      <w:pPr>
        <w:ind w:left="-5"/>
      </w:pPr>
      <w:r>
        <w:t xml:space="preserve">3 lb. Blacksmith hammer (cross peen) </w:t>
      </w:r>
    </w:p>
    <w:p w14:paraId="6404C660" w14:textId="77777777" w:rsidR="00FE6AA5" w:rsidRDefault="00304018">
      <w:pPr>
        <w:spacing w:after="300"/>
        <w:ind w:left="-5"/>
      </w:pPr>
      <w:r>
        <w:t xml:space="preserve">Cross-peen finishing hammer Pick hammer </w:t>
      </w:r>
    </w:p>
    <w:tbl>
      <w:tblPr>
        <w:tblStyle w:val="TableGrid"/>
        <w:tblpPr w:vertAnchor="text" w:horzAnchor="margin" w:tblpY="248"/>
        <w:tblOverlap w:val="never"/>
        <w:tblW w:w="698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84"/>
      </w:tblGrid>
      <w:tr w:rsidR="00FE6AA5" w14:paraId="6E849A36" w14:textId="77777777">
        <w:trPr>
          <w:trHeight w:val="5217"/>
        </w:trPr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</w:tcPr>
          <w:p w14:paraId="263B4CE2" w14:textId="77777777" w:rsidR="00FE6AA5" w:rsidRDefault="00304018">
            <w:pPr>
              <w:spacing w:after="0" w:line="259" w:lineRule="auto"/>
              <w:ind w:left="5040" w:firstLine="0"/>
            </w:pPr>
            <w:r>
              <w:t>(2) 9R Vise-grip</w:t>
            </w:r>
          </w:p>
          <w:p w14:paraId="4C01452E" w14:textId="77777777" w:rsidR="00FE6AA5" w:rsidRDefault="00304018">
            <w:pPr>
              <w:spacing w:after="0" w:line="259" w:lineRule="auto"/>
              <w:ind w:left="5040" w:firstLine="0"/>
            </w:pPr>
            <w:r>
              <w:t>(2) 11R Vise-grip</w:t>
            </w:r>
          </w:p>
          <w:p w14:paraId="67C7CFB3" w14:textId="77777777" w:rsidR="00FE6AA5" w:rsidRDefault="00304018">
            <w:pPr>
              <w:spacing w:after="0" w:line="259" w:lineRule="auto"/>
              <w:ind w:left="5040" w:right="-98" w:firstLine="0"/>
            </w:pPr>
            <w:r>
              <w:t>Standard locking pliers</w:t>
            </w:r>
          </w:p>
          <w:p w14:paraId="7777E5A2" w14:textId="77777777" w:rsidR="00FE6AA5" w:rsidRDefault="00304018">
            <w:pPr>
              <w:spacing w:after="256" w:line="259" w:lineRule="auto"/>
              <w:ind w:left="5040" w:right="-398" w:firstLine="0"/>
            </w:pPr>
            <w:r>
              <w:t>Needle nose locking pliers</w:t>
            </w:r>
          </w:p>
          <w:p w14:paraId="4DB16F5D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 w:line="259" w:lineRule="auto"/>
              <w:ind w:left="0" w:firstLine="0"/>
            </w:pPr>
            <w:r>
              <w:rPr>
                <w:b/>
              </w:rPr>
              <w:t>SECOND YEAR</w:t>
            </w:r>
          </w:p>
          <w:p w14:paraId="2B0A11D6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741"/>
              </w:tabs>
              <w:spacing w:after="9" w:line="259" w:lineRule="auto"/>
              <w:ind w:left="0" w:firstLine="0"/>
            </w:pPr>
            <w:r>
              <w:rPr>
                <w:b/>
              </w:rPr>
              <w:t xml:space="preserve">SANDERS/GRINDERS </w:t>
            </w:r>
            <w:r>
              <w:rPr>
                <w:b/>
              </w:rPr>
              <w:tab/>
              <w:t xml:space="preserve">SPRAY GUNS </w:t>
            </w:r>
          </w:p>
          <w:p w14:paraId="3C5B0A6C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753"/>
              </w:tabs>
              <w:spacing w:after="11" w:line="259" w:lineRule="auto"/>
              <w:ind w:left="0" w:firstLine="0"/>
            </w:pPr>
            <w:r>
              <w:t xml:space="preserve">1/4” cut-off die grinder (straight or 90 degree) </w:t>
            </w:r>
            <w:r>
              <w:tab/>
              <w:t xml:space="preserve">Color/Clear gun </w:t>
            </w:r>
          </w:p>
          <w:p w14:paraId="0BAB963F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532"/>
              </w:tabs>
              <w:spacing w:after="0" w:line="259" w:lineRule="auto"/>
              <w:ind w:left="0" w:firstLine="0"/>
            </w:pPr>
            <w:r>
              <w:t xml:space="preserve">5” air grinder </w:t>
            </w:r>
            <w:r>
              <w:tab/>
              <w:t xml:space="preserve">Primer gun </w:t>
            </w:r>
          </w:p>
          <w:p w14:paraId="50AFAD87" w14:textId="77777777" w:rsidR="00FE6AA5" w:rsidRDefault="00304018">
            <w:pPr>
              <w:spacing w:after="56" w:line="259" w:lineRule="auto"/>
              <w:ind w:left="0" w:firstLine="0"/>
            </w:pPr>
            <w:r>
              <w:t xml:space="preserve">6” dual action sander </w:t>
            </w:r>
          </w:p>
          <w:p w14:paraId="7EA0E82F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6984"/>
              </w:tabs>
              <w:spacing w:after="81" w:line="259" w:lineRule="auto"/>
              <w:ind w:left="0" w:right="-44" w:firstLine="0"/>
            </w:pPr>
            <w:r>
              <w:t xml:space="preserve">8” dual action sander </w:t>
            </w:r>
            <w:r>
              <w:tab/>
            </w:r>
            <w:r>
              <w:rPr>
                <w:b/>
              </w:rPr>
              <w:t xml:space="preserve">IMPACT SOCKETS </w:t>
            </w:r>
          </w:p>
          <w:p w14:paraId="7DF85299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6984"/>
              </w:tabs>
              <w:spacing w:after="58" w:line="259" w:lineRule="auto"/>
              <w:ind w:left="0" w:right="-32" w:firstLine="0"/>
            </w:pPr>
            <w:r>
              <w:t xml:space="preserve">Belt sander </w:t>
            </w:r>
            <w:r>
              <w:tab/>
            </w:r>
            <w:r>
              <w:t xml:space="preserve">1/2” drive metric deep </w:t>
            </w:r>
          </w:p>
          <w:p w14:paraId="3A85BDC7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6984"/>
              </w:tabs>
              <w:spacing w:after="348" w:line="259" w:lineRule="auto"/>
              <w:ind w:left="0" w:firstLine="0"/>
            </w:pPr>
            <w:r>
              <w:t xml:space="preserve">Metal cut-off grinder </w:t>
            </w:r>
            <w:r>
              <w:tab/>
              <w:t xml:space="preserve">1/2” drive SAE deep </w:t>
            </w:r>
          </w:p>
          <w:p w14:paraId="37CE616C" w14:textId="77777777" w:rsidR="00FE6AA5" w:rsidRDefault="00304018">
            <w:pPr>
              <w:spacing w:after="0" w:line="259" w:lineRule="auto"/>
              <w:ind w:left="5040" w:firstLine="0"/>
            </w:pPr>
            <w:r>
              <w:rPr>
                <w:b/>
              </w:rPr>
              <w:t xml:space="preserve">AIR RATCHETS </w:t>
            </w:r>
          </w:p>
          <w:p w14:paraId="037C35D1" w14:textId="77777777" w:rsidR="00FE6AA5" w:rsidRDefault="00304018">
            <w:pPr>
              <w:spacing w:after="0" w:line="259" w:lineRule="auto"/>
              <w:ind w:left="5040" w:firstLine="0"/>
            </w:pPr>
            <w:r>
              <w:t xml:space="preserve">1/2” drive impact </w:t>
            </w:r>
          </w:p>
          <w:p w14:paraId="4F2954A3" w14:textId="77777777" w:rsidR="00FE6AA5" w:rsidRDefault="00304018">
            <w:pPr>
              <w:spacing w:after="0" w:line="259" w:lineRule="auto"/>
              <w:ind w:left="5040" w:firstLine="0"/>
            </w:pPr>
            <w:r>
              <w:t xml:space="preserve">1/4” drive air ratchet </w:t>
            </w:r>
          </w:p>
          <w:p w14:paraId="7FA0D684" w14:textId="77777777" w:rsidR="00FE6AA5" w:rsidRDefault="00304018">
            <w:pPr>
              <w:spacing w:after="256" w:line="259" w:lineRule="auto"/>
              <w:ind w:left="5040" w:firstLine="0"/>
            </w:pPr>
            <w:r>
              <w:t>3/8” drive air ratchet</w:t>
            </w:r>
          </w:p>
          <w:p w14:paraId="585275F8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OPTIONAL TOOLS </w:t>
            </w:r>
          </w:p>
        </w:tc>
      </w:tr>
    </w:tbl>
    <w:p w14:paraId="701CF1C4" w14:textId="77777777" w:rsidR="00FE6AA5" w:rsidRDefault="00304018">
      <w:pPr>
        <w:pStyle w:val="Heading1"/>
        <w:ind w:left="-5"/>
      </w:pPr>
      <w:r>
        <w:t xml:space="preserve">CLAMPS </w:t>
      </w:r>
    </w:p>
    <w:p w14:paraId="2173D8A0" w14:textId="77777777" w:rsidR="00FE6AA5" w:rsidRDefault="00FE6AA5">
      <w:pPr>
        <w:sectPr w:rsidR="00FE6AA5">
          <w:type w:val="continuous"/>
          <w:pgSz w:w="12240" w:h="15840"/>
          <w:pgMar w:top="1440" w:right="1615" w:bottom="1440" w:left="1440" w:header="720" w:footer="720" w:gutter="0"/>
          <w:cols w:num="2" w:space="847"/>
        </w:sectPr>
      </w:pPr>
    </w:p>
    <w:p w14:paraId="744A45AB" w14:textId="77777777" w:rsidR="00FE6AA5" w:rsidRDefault="00304018">
      <w:pPr>
        <w:pStyle w:val="Heading1"/>
        <w:ind w:left="-5" w:right="48"/>
      </w:pPr>
      <w:r>
        <w:t xml:space="preserve">WRENCHES </w:t>
      </w:r>
    </w:p>
    <w:p w14:paraId="605F9F44" w14:textId="77777777" w:rsidR="00FE6AA5" w:rsidRDefault="00304018">
      <w:pPr>
        <w:spacing w:after="300"/>
        <w:ind w:left="-5" w:right="48"/>
      </w:pPr>
      <w:r>
        <w:t xml:space="preserve">Ratcheting metric Ratcheting SAE Stubby Metric </w:t>
      </w:r>
      <w:r>
        <w:t xml:space="preserve">Stubby SAE </w:t>
      </w:r>
    </w:p>
    <w:p w14:paraId="4F6DCE24" w14:textId="77777777" w:rsidR="00FE6AA5" w:rsidRDefault="00304018">
      <w:pPr>
        <w:pStyle w:val="Heading1"/>
        <w:ind w:left="-5"/>
      </w:pPr>
      <w:r>
        <w:t xml:space="preserve">SANDING BLOCKS </w:t>
      </w:r>
    </w:p>
    <w:p w14:paraId="428A1E22" w14:textId="77777777" w:rsidR="00FE6AA5" w:rsidRDefault="00304018">
      <w:pPr>
        <w:ind w:left="-5"/>
      </w:pPr>
      <w:r>
        <w:t xml:space="preserve">1 inch x 1.5 inch </w:t>
      </w:r>
    </w:p>
    <w:p w14:paraId="47B2DD23" w14:textId="77777777" w:rsidR="00FE6AA5" w:rsidRDefault="00304018">
      <w:pPr>
        <w:ind w:left="-5"/>
      </w:pPr>
      <w:r>
        <w:t xml:space="preserve">9 inch flexible </w:t>
      </w:r>
    </w:p>
    <w:p w14:paraId="33DA58F0" w14:textId="77777777" w:rsidR="00FE6AA5" w:rsidRDefault="00304018">
      <w:pPr>
        <w:ind w:left="-5"/>
      </w:pPr>
      <w:r>
        <w:t xml:space="preserve">Round </w:t>
      </w:r>
    </w:p>
    <w:p w14:paraId="5A92C521" w14:textId="77777777" w:rsidR="00FE6AA5" w:rsidRDefault="00304018">
      <w:pPr>
        <w:ind w:left="-5"/>
      </w:pPr>
      <w:r>
        <w:t xml:space="preserve">Tear </w:t>
      </w:r>
      <w:proofErr w:type="gramStart"/>
      <w:r>
        <w:t>drop</w:t>
      </w:r>
      <w:proofErr w:type="gramEnd"/>
      <w:r>
        <w:t xml:space="preserve"> </w:t>
      </w:r>
    </w:p>
    <w:p w14:paraId="4BA169F0" w14:textId="77777777" w:rsidR="00FE6AA5" w:rsidRDefault="00304018">
      <w:pPr>
        <w:pStyle w:val="Heading1"/>
        <w:ind w:left="-5"/>
      </w:pPr>
      <w:r>
        <w:t xml:space="preserve">METAL CUTTING </w:t>
      </w:r>
    </w:p>
    <w:p w14:paraId="0A6A0C0F" w14:textId="77777777" w:rsidR="00FE6AA5" w:rsidRDefault="00304018">
      <w:pPr>
        <w:ind w:left="-5"/>
      </w:pPr>
      <w:r>
        <w:t xml:space="preserve">File set </w:t>
      </w:r>
    </w:p>
    <w:p w14:paraId="215D5632" w14:textId="77777777" w:rsidR="00FE6AA5" w:rsidRDefault="00304018">
      <w:pPr>
        <w:ind w:left="-5"/>
      </w:pPr>
      <w:r>
        <w:t xml:space="preserve">Mini file set </w:t>
      </w:r>
    </w:p>
    <w:p w14:paraId="14C07F3A" w14:textId="77777777" w:rsidR="00FE6AA5" w:rsidRDefault="00304018">
      <w:pPr>
        <w:ind w:left="-5"/>
      </w:pPr>
      <w:r>
        <w:t xml:space="preserve">Tin snip (left hand) </w:t>
      </w:r>
    </w:p>
    <w:p w14:paraId="37DD9D5A" w14:textId="77777777" w:rsidR="00FE6AA5" w:rsidRDefault="00304018">
      <w:pPr>
        <w:ind w:left="-5"/>
      </w:pPr>
      <w:r>
        <w:t xml:space="preserve">Tin snip (right hand) Tin snip (straight) </w:t>
      </w:r>
    </w:p>
    <w:p w14:paraId="4BEA51E6" w14:textId="77777777" w:rsidR="00FE6AA5" w:rsidRDefault="00FE6AA5">
      <w:pPr>
        <w:sectPr w:rsidR="00FE6AA5">
          <w:type w:val="continuous"/>
          <w:pgSz w:w="12240" w:h="15840"/>
          <w:pgMar w:top="1440" w:right="1440" w:bottom="1440" w:left="1440" w:header="720" w:footer="720" w:gutter="0"/>
          <w:cols w:num="2" w:space="4017"/>
        </w:sectPr>
      </w:pPr>
    </w:p>
    <w:tbl>
      <w:tblPr>
        <w:tblStyle w:val="TableGrid"/>
        <w:tblpPr w:vertAnchor="text" w:tblpX="4927" w:tblpY="-1346"/>
        <w:tblOverlap w:val="never"/>
        <w:tblW w:w="4546" w:type="dxa"/>
        <w:tblInd w:w="0" w:type="dxa"/>
        <w:tblCellMar>
          <w:top w:w="81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46A13202" w14:textId="77777777">
        <w:trPr>
          <w:trHeight w:val="156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B3FA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ELECTRICAL </w:t>
            </w:r>
          </w:p>
          <w:p w14:paraId="07896C58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Battery terminal ratchet wrench (side terminal) </w:t>
            </w:r>
          </w:p>
          <w:p w14:paraId="3E0E1C73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Battery post cleaner </w:t>
            </w:r>
          </w:p>
          <w:p w14:paraId="3E662F42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Digital Volt Ohm meter </w:t>
            </w:r>
          </w:p>
          <w:p w14:paraId="712FDBC1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Wire strippers </w:t>
            </w:r>
          </w:p>
          <w:p w14:paraId="540E60B7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Wire terminal crimper </w:t>
            </w:r>
          </w:p>
        </w:tc>
      </w:tr>
    </w:tbl>
    <w:p w14:paraId="3108554A" w14:textId="77777777" w:rsidR="00FE6AA5" w:rsidRDefault="00304018">
      <w:pPr>
        <w:pStyle w:val="Heading1"/>
        <w:ind w:left="-5"/>
      </w:pPr>
      <w:r>
        <w:t xml:space="preserve">1/2 INCH DRIVE </w:t>
      </w:r>
      <w:r>
        <w:rPr>
          <w:b w:val="0"/>
        </w:rPr>
        <w:t xml:space="preserve">Long extension </w:t>
      </w:r>
    </w:p>
    <w:tbl>
      <w:tblPr>
        <w:tblStyle w:val="TableGrid"/>
        <w:tblpPr w:vertAnchor="text" w:tblpX="4927" w:tblpY="-17"/>
        <w:tblOverlap w:val="never"/>
        <w:tblW w:w="4546" w:type="dxa"/>
        <w:tblInd w:w="0" w:type="dxa"/>
        <w:tblCellMar>
          <w:top w:w="81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68890022" w14:textId="77777777">
        <w:trPr>
          <w:trHeight w:val="131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434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AIR TOOLS </w:t>
            </w:r>
          </w:p>
          <w:p w14:paraId="0D59EAD6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gramStart"/>
            <w:r>
              <w:t>1/2 inch</w:t>
            </w:r>
            <w:proofErr w:type="gramEnd"/>
            <w:r>
              <w:t xml:space="preserve"> drill </w:t>
            </w:r>
          </w:p>
          <w:p w14:paraId="4D92D335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Air saw </w:t>
            </w:r>
          </w:p>
          <w:p w14:paraId="14BD6C54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Angle head die grinder </w:t>
            </w:r>
          </w:p>
          <w:p w14:paraId="41F17E59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Spot-weld drill </w:t>
            </w:r>
          </w:p>
        </w:tc>
      </w:tr>
    </w:tbl>
    <w:tbl>
      <w:tblPr>
        <w:tblStyle w:val="TableGrid"/>
        <w:tblpPr w:vertAnchor="text" w:tblpX="-113" w:tblpY="487"/>
        <w:tblOverlap w:val="never"/>
        <w:tblW w:w="4546" w:type="dxa"/>
        <w:tblInd w:w="0" w:type="dxa"/>
        <w:tblCellMar>
          <w:top w:w="81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0046A071" w14:textId="77777777">
        <w:trPr>
          <w:trHeight w:val="81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1674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1/4 INCH DRIVE </w:t>
            </w:r>
          </w:p>
          <w:p w14:paraId="588554E1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Stubby ratchet </w:t>
            </w:r>
          </w:p>
          <w:p w14:paraId="0E161595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Thumb ratchet </w:t>
            </w:r>
          </w:p>
        </w:tc>
      </w:tr>
    </w:tbl>
    <w:p w14:paraId="3085C214" w14:textId="77777777" w:rsidR="00FE6AA5" w:rsidRDefault="00304018">
      <w:pPr>
        <w:ind w:left="-5"/>
      </w:pPr>
      <w:r>
        <w:t xml:space="preserve">Short extension </w:t>
      </w:r>
    </w:p>
    <w:p w14:paraId="1673477F" w14:textId="77777777" w:rsidR="00FE6AA5" w:rsidRDefault="00FE6AA5">
      <w:pPr>
        <w:sectPr w:rsidR="00FE6AA5">
          <w:type w:val="continuous"/>
          <w:pgSz w:w="12240" w:h="15840"/>
          <w:pgMar w:top="7697" w:right="9124" w:bottom="2626" w:left="1440" w:header="720" w:footer="720" w:gutter="0"/>
          <w:cols w:space="720"/>
        </w:sectPr>
      </w:pPr>
    </w:p>
    <w:p w14:paraId="5F8A86E9" w14:textId="77777777" w:rsidR="00FE6AA5" w:rsidRDefault="00304018">
      <w:pPr>
        <w:pStyle w:val="Heading1"/>
        <w:ind w:left="-5"/>
      </w:pPr>
      <w:r>
        <w:t xml:space="preserve">PLIERS </w:t>
      </w:r>
    </w:p>
    <w:p w14:paraId="60668630" w14:textId="77777777" w:rsidR="00FE6AA5" w:rsidRDefault="00304018">
      <w:pPr>
        <w:ind w:left="-5"/>
      </w:pPr>
      <w:r>
        <w:t xml:space="preserve">Large channel locks </w:t>
      </w:r>
    </w:p>
    <w:tbl>
      <w:tblPr>
        <w:tblStyle w:val="TableGrid"/>
        <w:tblpPr w:vertAnchor="page" w:horzAnchor="page" w:tblpX="1327" w:tblpY="4034"/>
        <w:tblOverlap w:val="never"/>
        <w:tblW w:w="4546" w:type="dxa"/>
        <w:tblInd w:w="0" w:type="dxa"/>
        <w:tblCellMar>
          <w:top w:w="81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01BE5CD5" w14:textId="77777777">
        <w:trPr>
          <w:trHeight w:val="384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CEB4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MISCELLANEOUS TOOLS </w:t>
            </w:r>
          </w:p>
          <w:p w14:paraId="49A4C57A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Alignment bars </w:t>
            </w:r>
          </w:p>
          <w:p w14:paraId="5138BD59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Buffer </w:t>
            </w:r>
          </w:p>
          <w:p w14:paraId="08C4EBFB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Butane micro torch </w:t>
            </w:r>
          </w:p>
          <w:p w14:paraId="059DBE33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Carbide burr set (</w:t>
            </w:r>
            <w:proofErr w:type="gramStart"/>
            <w:r>
              <w:t>1/4 inch</w:t>
            </w:r>
            <w:proofErr w:type="gramEnd"/>
            <w:r>
              <w:t xml:space="preserve"> shank) </w:t>
            </w:r>
          </w:p>
          <w:p w14:paraId="0F965EFB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Cotter pin puller </w:t>
            </w:r>
          </w:p>
          <w:p w14:paraId="16C67C5B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Creeper seat </w:t>
            </w:r>
          </w:p>
          <w:p w14:paraId="579D793D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Drill bit set </w:t>
            </w:r>
          </w:p>
          <w:p w14:paraId="4F40EC41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Flashlight </w:t>
            </w:r>
          </w:p>
          <w:p w14:paraId="08B46451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Minatare pick set </w:t>
            </w:r>
          </w:p>
          <w:p w14:paraId="0B791DB8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Molding cutter </w:t>
            </w:r>
          </w:p>
          <w:p w14:paraId="4075C85A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Pry bars </w:t>
            </w:r>
          </w:p>
          <w:p w14:paraId="0193FA7E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Razorblade holder </w:t>
            </w:r>
          </w:p>
          <w:p w14:paraId="24FD666D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Telescoping magnet </w:t>
            </w:r>
          </w:p>
          <w:p w14:paraId="284F3559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Utility knife </w:t>
            </w:r>
          </w:p>
        </w:tc>
      </w:tr>
    </w:tbl>
    <w:tbl>
      <w:tblPr>
        <w:tblStyle w:val="TableGrid"/>
        <w:tblpPr w:vertAnchor="page" w:horzAnchor="page" w:tblpX="6367" w:tblpY="1445"/>
        <w:tblOverlap w:val="never"/>
        <w:tblW w:w="4546" w:type="dxa"/>
        <w:tblInd w:w="0" w:type="dxa"/>
        <w:tblCellMar>
          <w:top w:w="81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10222392" w14:textId="77777777">
        <w:trPr>
          <w:trHeight w:val="2832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09C4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3/8 DRIVE </w:t>
            </w:r>
          </w:p>
          <w:p w14:paraId="260F971C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1 inch wobble extension </w:t>
            </w:r>
          </w:p>
          <w:p w14:paraId="3F24D986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proofErr w:type="gramStart"/>
            <w:r>
              <w:t>6 inch</w:t>
            </w:r>
            <w:proofErr w:type="gramEnd"/>
            <w:r>
              <w:t xml:space="preserve"> wobble extension </w:t>
            </w:r>
          </w:p>
          <w:p w14:paraId="03B9C70B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Flex handle </w:t>
            </w:r>
          </w:p>
          <w:p w14:paraId="0915B0EA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Long ratchet </w:t>
            </w:r>
          </w:p>
          <w:p w14:paraId="2030B22A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Metric impact sockets – deep </w:t>
            </w:r>
          </w:p>
          <w:p w14:paraId="072FAEBB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Metric impact sockets – shallow </w:t>
            </w:r>
          </w:p>
          <w:p w14:paraId="4B4EFB9F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SAE impact sockets – deep </w:t>
            </w:r>
          </w:p>
          <w:p w14:paraId="3017EBBD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SAE impact sockets – shallow </w:t>
            </w:r>
          </w:p>
          <w:p w14:paraId="20BB777F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Torx T-47 </w:t>
            </w:r>
          </w:p>
          <w:p w14:paraId="52E401B3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Torx T-50 </w:t>
            </w:r>
          </w:p>
        </w:tc>
      </w:tr>
    </w:tbl>
    <w:tbl>
      <w:tblPr>
        <w:tblStyle w:val="TableGrid"/>
        <w:tblpPr w:vertAnchor="page" w:horzAnchor="page" w:tblpX="1327" w:tblpY="1445"/>
        <w:tblOverlap w:val="never"/>
        <w:tblW w:w="4546" w:type="dxa"/>
        <w:tblInd w:w="0" w:type="dxa"/>
        <w:tblCellMar>
          <w:top w:w="81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5D9351FF" w14:textId="77777777">
        <w:trPr>
          <w:trHeight w:val="232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4EF7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CLAMPS </w:t>
            </w:r>
          </w:p>
          <w:p w14:paraId="14D112AE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Additional 11R vise grip type (C-clamp) </w:t>
            </w:r>
          </w:p>
          <w:p w14:paraId="33C6527C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Additional 9R vise grip type (welding) </w:t>
            </w:r>
          </w:p>
          <w:p w14:paraId="5A573E81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C-clamp (deep throat) </w:t>
            </w:r>
          </w:p>
          <w:p w14:paraId="6005C470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C-clamp vise grip type (small) </w:t>
            </w:r>
          </w:p>
          <w:p w14:paraId="584DD3E7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Curved jaw vise grip type </w:t>
            </w:r>
          </w:p>
          <w:p w14:paraId="3CC72F3E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Needle nose vise grip type (large) </w:t>
            </w:r>
          </w:p>
          <w:p w14:paraId="406C2DB2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Needle nose vise grip type (small) </w:t>
            </w:r>
          </w:p>
          <w:p w14:paraId="1121ED25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Straight jaw vise grip type </w:t>
            </w:r>
          </w:p>
        </w:tc>
      </w:tr>
    </w:tbl>
    <w:tbl>
      <w:tblPr>
        <w:tblStyle w:val="TableGrid"/>
        <w:tblpPr w:vertAnchor="page" w:horzAnchor="page" w:tblpX="6367" w:tblpY="4541"/>
        <w:tblOverlap w:val="never"/>
        <w:tblW w:w="4546" w:type="dxa"/>
        <w:tblInd w:w="0" w:type="dxa"/>
        <w:tblCellMar>
          <w:top w:w="81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7B133A7E" w14:textId="77777777">
        <w:trPr>
          <w:trHeight w:val="156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8E42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HAMMERS </w:t>
            </w:r>
          </w:p>
          <w:p w14:paraId="3E076606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Dead blow </w:t>
            </w:r>
          </w:p>
          <w:p w14:paraId="3CE1CB52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Dinging/finishing </w:t>
            </w:r>
          </w:p>
          <w:p w14:paraId="3D41EC25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Long pick </w:t>
            </w:r>
          </w:p>
          <w:p w14:paraId="250D1BBD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Rubber </w:t>
            </w:r>
          </w:p>
          <w:p w14:paraId="02EDE267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Short pick </w:t>
            </w:r>
          </w:p>
        </w:tc>
      </w:tr>
    </w:tbl>
    <w:tbl>
      <w:tblPr>
        <w:tblStyle w:val="TableGrid"/>
        <w:tblpPr w:vertAnchor="page" w:horzAnchor="page" w:tblpX="6367" w:tblpY="6372"/>
        <w:tblOverlap w:val="never"/>
        <w:tblW w:w="4546" w:type="dxa"/>
        <w:tblInd w:w="0" w:type="dxa"/>
        <w:tblCellMar>
          <w:top w:w="81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6291A274" w14:textId="77777777">
        <w:trPr>
          <w:trHeight w:val="106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F301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DOLLIES </w:t>
            </w:r>
          </w:p>
          <w:p w14:paraId="4AF24840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Body picks </w:t>
            </w:r>
          </w:p>
          <w:p w14:paraId="4BCAA5C0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Heel </w:t>
            </w:r>
          </w:p>
          <w:p w14:paraId="3845A32C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Toe </w:t>
            </w:r>
          </w:p>
        </w:tc>
      </w:tr>
    </w:tbl>
    <w:tbl>
      <w:tblPr>
        <w:tblStyle w:val="TableGrid"/>
        <w:tblpPr w:vertAnchor="page" w:horzAnchor="page" w:tblpX="1327" w:tblpY="8143"/>
        <w:tblOverlap w:val="never"/>
        <w:tblW w:w="4546" w:type="dxa"/>
        <w:tblInd w:w="0" w:type="dxa"/>
        <w:tblCellMar>
          <w:top w:w="81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6"/>
      </w:tblGrid>
      <w:tr w:rsidR="00FE6AA5" w14:paraId="007CBE7E" w14:textId="77777777">
        <w:trPr>
          <w:trHeight w:val="554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2352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</w:rPr>
              <w:t xml:space="preserve">SCREWDRIVERS </w:t>
            </w:r>
          </w:p>
          <w:p w14:paraId="3AE1B8D6" w14:textId="77777777" w:rsidR="00FE6AA5" w:rsidRDefault="003040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Ratcheting </w:t>
            </w:r>
          </w:p>
        </w:tc>
      </w:tr>
    </w:tbl>
    <w:p w14:paraId="4CA48598" w14:textId="77777777" w:rsidR="00FE6AA5" w:rsidRDefault="00304018">
      <w:pPr>
        <w:ind w:left="-5"/>
      </w:pPr>
      <w:r>
        <w:t xml:space="preserve">Large needle nose </w:t>
      </w:r>
    </w:p>
    <w:p w14:paraId="5EA5FD4C" w14:textId="77777777" w:rsidR="00FE6AA5" w:rsidRDefault="00304018">
      <w:pPr>
        <w:spacing w:after="300"/>
        <w:ind w:left="-5"/>
      </w:pPr>
      <w:r>
        <w:t xml:space="preserve">Small needle nose Standard </w:t>
      </w:r>
    </w:p>
    <w:p w14:paraId="20F33330" w14:textId="77777777" w:rsidR="00FE6AA5" w:rsidRDefault="00304018">
      <w:pPr>
        <w:pStyle w:val="Heading1"/>
        <w:ind w:left="-5"/>
      </w:pPr>
      <w:r>
        <w:t xml:space="preserve">POWER TOOLS </w:t>
      </w:r>
      <w:r>
        <w:rPr>
          <w:b w:val="0"/>
        </w:rPr>
        <w:t>Stud gun</w:t>
      </w:r>
    </w:p>
    <w:sectPr w:rsidR="00FE6AA5">
      <w:type w:val="continuous"/>
      <w:pgSz w:w="12240" w:h="15840"/>
      <w:pgMar w:top="1445" w:right="3986" w:bottom="2626" w:left="6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A5"/>
    <w:rsid w:val="00304018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F594"/>
  <w15:docId w15:val="{4624B282-02BF-4E06-902B-D3E5DF88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" w:line="249" w:lineRule="auto"/>
      <w:ind w:left="1959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" w:line="248" w:lineRule="auto"/>
      <w:ind w:left="505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L. Greene</dc:creator>
  <cp:keywords/>
  <cp:lastModifiedBy>Abigail R. Pernsteiner</cp:lastModifiedBy>
  <cp:revision>2</cp:revision>
  <dcterms:created xsi:type="dcterms:W3CDTF">2024-08-12T22:13:00Z</dcterms:created>
  <dcterms:modified xsi:type="dcterms:W3CDTF">2024-08-12T22:13:00Z</dcterms:modified>
</cp:coreProperties>
</file>